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1B468" w14:textId="77777777" w:rsidR="005F0562" w:rsidRPr="005F0562" w:rsidRDefault="005F0562" w:rsidP="005F0562">
      <w:r w:rsidRPr="005F0562">
        <w:rPr>
          <w:b/>
          <w:bCs/>
        </w:rPr>
        <w:t>Congratulations to the following Broken Bay students who have gained selection into the 2024 NSWCCC Representative Volleyball Teams - </w:t>
      </w:r>
    </w:p>
    <w:tbl>
      <w:tblPr>
        <w:tblW w:w="1188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80"/>
      </w:tblGrid>
      <w:tr w:rsidR="005F0562" w:rsidRPr="005F0562" w14:paraId="5DABCAFE" w14:textId="77777777" w:rsidTr="005F0562">
        <w:tc>
          <w:tcPr>
            <w:tcW w:w="0" w:type="auto"/>
            <w:vAlign w:val="center"/>
            <w:hideMark/>
          </w:tcPr>
          <w:p w14:paraId="0A82F98A" w14:textId="77777777" w:rsidR="005F0562" w:rsidRPr="005F0562" w:rsidRDefault="005F0562" w:rsidP="005F0562"/>
        </w:tc>
      </w:tr>
    </w:tbl>
    <w:p w14:paraId="22976464" w14:textId="77777777" w:rsidR="005F0562" w:rsidRPr="005F0562" w:rsidRDefault="005F0562" w:rsidP="005F0562">
      <w:pPr>
        <w:rPr>
          <w:vanish/>
        </w:rPr>
      </w:pPr>
    </w:p>
    <w:tbl>
      <w:tblPr>
        <w:tblW w:w="99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0"/>
        <w:gridCol w:w="2200"/>
        <w:gridCol w:w="6100"/>
      </w:tblGrid>
      <w:tr w:rsidR="005F0562" w:rsidRPr="005F0562" w14:paraId="6B29B0ED" w14:textId="77777777" w:rsidTr="005F0562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F31C4F" w14:textId="77777777" w:rsidR="005F0562" w:rsidRPr="005F0562" w:rsidRDefault="005F0562" w:rsidP="005F0562">
            <w:r w:rsidRPr="005F0562">
              <w:t>Amelia 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91BD38" w14:textId="5C0DA69D" w:rsidR="005F0562" w:rsidRPr="005F0562" w:rsidRDefault="005F0562" w:rsidP="005F0562">
            <w:r w:rsidRPr="005F0562">
              <w:t>A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14E1DC" w14:textId="77777777" w:rsidR="005F0562" w:rsidRPr="005F0562" w:rsidRDefault="005F0562" w:rsidP="005F0562">
            <w:r w:rsidRPr="005F0562">
              <w:t>Mount St Benedict College, Pennant Hills</w:t>
            </w:r>
          </w:p>
        </w:tc>
      </w:tr>
    </w:tbl>
    <w:p w14:paraId="6553FFEB" w14:textId="77777777" w:rsidR="00690685" w:rsidRDefault="00690685"/>
    <w:sectPr w:rsidR="006906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562"/>
    <w:rsid w:val="0006062E"/>
    <w:rsid w:val="00096F1B"/>
    <w:rsid w:val="00272BFD"/>
    <w:rsid w:val="002F342D"/>
    <w:rsid w:val="005F0562"/>
    <w:rsid w:val="00690685"/>
    <w:rsid w:val="00695BC2"/>
    <w:rsid w:val="00DE1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50780"/>
  <w15:chartTrackingRefBased/>
  <w15:docId w15:val="{9F44007B-024B-4EAD-A30E-39E674D87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05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05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05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05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05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05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05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05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05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05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05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05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05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05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05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05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05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05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05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05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05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05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05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05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05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05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5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05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05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83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McCormick</dc:creator>
  <cp:keywords/>
  <dc:description/>
  <cp:lastModifiedBy>Annie Davies</cp:lastModifiedBy>
  <cp:revision>2</cp:revision>
  <dcterms:created xsi:type="dcterms:W3CDTF">2026-09-28T04:59:00Z</dcterms:created>
  <dcterms:modified xsi:type="dcterms:W3CDTF">2026-09-28T04:59:00Z</dcterms:modified>
</cp:coreProperties>
</file>